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026F" w14:textId="77777777" w:rsidR="00EC75F8" w:rsidRPr="001535B9" w:rsidRDefault="008C1C9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10"/>
          <w:szCs w:val="10"/>
        </w:rPr>
      </w:pPr>
      <w:r w:rsidRPr="001535B9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B2ACE0" wp14:editId="1D603772">
            <wp:simplePos x="0" y="0"/>
            <wp:positionH relativeFrom="page">
              <wp:posOffset>-108171</wp:posOffset>
            </wp:positionH>
            <wp:positionV relativeFrom="paragraph">
              <wp:posOffset>82218</wp:posOffset>
            </wp:positionV>
            <wp:extent cx="7610482" cy="1266825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8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6327E" w14:textId="77777777" w:rsidR="003810A4" w:rsidRPr="001535B9" w:rsidRDefault="003810A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6F7BE144" w14:textId="77777777" w:rsidR="003810A4" w:rsidRPr="001535B9" w:rsidRDefault="003810A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E7DD134" w14:textId="77777777" w:rsidR="003810A4" w:rsidRPr="001535B9" w:rsidRDefault="003810A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BCFC07C" w14:textId="77777777" w:rsidR="003810A4" w:rsidRPr="001535B9" w:rsidRDefault="003810A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2C1833FC" w14:textId="60401649" w:rsidR="008C1C94" w:rsidRPr="001535B9" w:rsidRDefault="008C1C94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15A3DDF1" w14:textId="77777777" w:rsidR="00CE08CC" w:rsidRPr="001535B9" w:rsidRDefault="00CE08CC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378F0358" w14:textId="3083A9B1" w:rsidR="00D01123" w:rsidRPr="001535B9" w:rsidRDefault="008F7520" w:rsidP="00B42BE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535B9">
        <w:rPr>
          <w:rFonts w:asciiTheme="majorBidi" w:hAnsiTheme="majorBidi" w:cstheme="majorBidi"/>
          <w:b/>
          <w:bCs/>
          <w:sz w:val="36"/>
          <w:szCs w:val="36"/>
          <w:cs/>
        </w:rPr>
        <w:t>นอนหลับอย่างไร</w:t>
      </w:r>
      <w:r w:rsidRPr="001535B9">
        <w:rPr>
          <w:rFonts w:asciiTheme="majorBidi" w:hAnsiTheme="majorBidi" w:cstheme="majorBidi"/>
          <w:b/>
          <w:bCs/>
          <w:sz w:val="36"/>
          <w:szCs w:val="36"/>
        </w:rPr>
        <w:t>…</w:t>
      </w:r>
      <w:r w:rsidRPr="001535B9">
        <w:rPr>
          <w:rFonts w:asciiTheme="majorBidi" w:hAnsiTheme="majorBidi" w:cstheme="majorBidi"/>
          <w:b/>
          <w:bCs/>
          <w:sz w:val="36"/>
          <w:szCs w:val="36"/>
          <w:cs/>
        </w:rPr>
        <w:t>ให้มีสุขภาพที่ดี</w:t>
      </w:r>
    </w:p>
    <w:p w14:paraId="48FBA9B2" w14:textId="3A9C1A50" w:rsidR="00BA3DDA" w:rsidRPr="001535B9" w:rsidRDefault="00D01123" w:rsidP="00B553A2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1535B9">
        <w:rPr>
          <w:rFonts w:asciiTheme="majorBidi" w:hAnsiTheme="majorBidi" w:cstheme="majorBidi"/>
          <w:sz w:val="32"/>
          <w:szCs w:val="32"/>
          <w:cs/>
        </w:rPr>
        <w:tab/>
      </w:r>
      <w:r w:rsidRPr="001535B9">
        <w:rPr>
          <w:rFonts w:asciiTheme="majorBidi" w:hAnsiTheme="majorBidi" w:cstheme="majorBidi"/>
          <w:sz w:val="30"/>
          <w:szCs w:val="30"/>
          <w:cs/>
        </w:rPr>
        <w:tab/>
      </w:r>
      <w:r w:rsidR="00727205" w:rsidRPr="001535B9">
        <w:rPr>
          <w:rFonts w:asciiTheme="majorBidi" w:hAnsiTheme="majorBidi" w:cstheme="majorBidi"/>
          <w:sz w:val="30"/>
          <w:szCs w:val="30"/>
          <w:cs/>
        </w:rPr>
        <w:t xml:space="preserve">กรมการแพทย์ โดยสถาบันโรคทรวงอก </w:t>
      </w:r>
      <w:r w:rsidR="008C1C94" w:rsidRPr="001535B9">
        <w:rPr>
          <w:rFonts w:asciiTheme="majorBidi" w:hAnsiTheme="majorBidi" w:cstheme="majorBidi"/>
          <w:sz w:val="30"/>
          <w:szCs w:val="30"/>
          <w:cs/>
        </w:rPr>
        <w:t>แนะ</w:t>
      </w:r>
      <w:r w:rsidR="00BA3DDA" w:rsidRPr="001535B9">
        <w:rPr>
          <w:rFonts w:asciiTheme="majorBidi" w:hAnsiTheme="majorBidi" w:cstheme="majorBidi"/>
          <w:sz w:val="30"/>
          <w:szCs w:val="30"/>
          <w:cs/>
        </w:rPr>
        <w:t>ควรนอนหลับ</w:t>
      </w:r>
      <w:r w:rsidR="001C406D" w:rsidRPr="001535B9">
        <w:rPr>
          <w:rFonts w:asciiTheme="majorBidi" w:hAnsiTheme="majorBidi" w:cstheme="majorBidi"/>
          <w:sz w:val="30"/>
          <w:szCs w:val="30"/>
          <w:cs/>
        </w:rPr>
        <w:t xml:space="preserve">อย่างเพียงพอและมีคุณภาพเพื่อให้มีสุขภาพแข็งแรงสมบูรณ์ </w:t>
      </w:r>
      <w:r w:rsidR="00BA3DDA" w:rsidRPr="001535B9">
        <w:rPr>
          <w:rFonts w:asciiTheme="majorBidi" w:hAnsiTheme="majorBidi" w:cstheme="majorBidi"/>
          <w:spacing w:val="-12"/>
          <w:sz w:val="30"/>
          <w:szCs w:val="30"/>
          <w:cs/>
        </w:rPr>
        <w:t>ลดความเสี่ยงต่อการเกิดโรค</w:t>
      </w:r>
      <w:r w:rsidR="00604C3C" w:rsidRPr="001535B9">
        <w:rPr>
          <w:rFonts w:asciiTheme="majorBidi" w:hAnsiTheme="majorBidi" w:cstheme="majorBidi"/>
          <w:sz w:val="30"/>
          <w:szCs w:val="30"/>
          <w:cs/>
        </w:rPr>
        <w:tab/>
      </w:r>
      <w:r w:rsidR="003C2B11" w:rsidRPr="001535B9">
        <w:rPr>
          <w:rFonts w:asciiTheme="majorBidi" w:hAnsiTheme="majorBidi" w:cstheme="majorBidi"/>
          <w:sz w:val="30"/>
          <w:szCs w:val="30"/>
          <w:cs/>
        </w:rPr>
        <w:tab/>
      </w:r>
    </w:p>
    <w:p w14:paraId="3389201D" w14:textId="7D46DBBD" w:rsidR="007A75FB" w:rsidRPr="001535B9" w:rsidRDefault="00BA3DDA" w:rsidP="00B553A2">
      <w:pPr>
        <w:spacing w:after="0" w:line="240" w:lineRule="auto"/>
        <w:jc w:val="thaiDistribute"/>
        <w:rPr>
          <w:rFonts w:asciiTheme="majorBidi" w:hAnsiTheme="majorBidi" w:cstheme="majorBidi"/>
          <w:spacing w:val="-8"/>
          <w:sz w:val="30"/>
          <w:szCs w:val="30"/>
        </w:rPr>
      </w:pPr>
      <w:r w:rsidRPr="001535B9">
        <w:rPr>
          <w:rFonts w:asciiTheme="majorBidi" w:hAnsiTheme="majorBidi" w:cstheme="majorBidi"/>
          <w:b/>
          <w:bCs/>
          <w:sz w:val="31"/>
          <w:szCs w:val="31"/>
          <w:cs/>
        </w:rPr>
        <w:tab/>
      </w:r>
      <w:r w:rsidRPr="001535B9">
        <w:rPr>
          <w:rFonts w:asciiTheme="majorBidi" w:hAnsiTheme="majorBidi" w:cstheme="majorBidi"/>
          <w:b/>
          <w:bCs/>
          <w:sz w:val="31"/>
          <w:szCs w:val="31"/>
          <w:cs/>
        </w:rPr>
        <w:tab/>
      </w:r>
      <w:r w:rsidR="003810A4" w:rsidRPr="001535B9">
        <w:rPr>
          <w:rFonts w:asciiTheme="majorBidi" w:hAnsiTheme="majorBidi" w:cstheme="majorBidi"/>
          <w:b/>
          <w:bCs/>
          <w:sz w:val="31"/>
          <w:szCs w:val="31"/>
          <w:cs/>
        </w:rPr>
        <w:t>นายแพทย์ธงชัย กีรติหัตถยากร อธิบดีกรมการแพทย์</w:t>
      </w:r>
      <w:r w:rsidR="003810A4" w:rsidRPr="001535B9">
        <w:rPr>
          <w:rFonts w:asciiTheme="majorBidi" w:hAnsiTheme="majorBidi" w:cstheme="majorBidi"/>
          <w:sz w:val="31"/>
          <w:szCs w:val="31"/>
        </w:rPr>
        <w:t xml:space="preserve"> </w:t>
      </w:r>
      <w:r w:rsidR="004F77D6" w:rsidRPr="001535B9">
        <w:rPr>
          <w:rFonts w:asciiTheme="majorBidi" w:hAnsiTheme="majorBidi" w:cstheme="majorBidi"/>
          <w:sz w:val="30"/>
          <w:szCs w:val="30"/>
          <w:cs/>
        </w:rPr>
        <w:t>เปิดเผย</w:t>
      </w:r>
      <w:r w:rsidR="00697F48" w:rsidRPr="001535B9">
        <w:rPr>
          <w:rFonts w:asciiTheme="majorBidi" w:hAnsiTheme="majorBidi" w:cstheme="majorBidi"/>
          <w:sz w:val="30"/>
          <w:szCs w:val="30"/>
          <w:cs/>
        </w:rPr>
        <w:t>ว่า</w:t>
      </w:r>
      <w:r w:rsidR="0008782A" w:rsidRPr="001535B9">
        <w:rPr>
          <w:rFonts w:asciiTheme="majorBidi" w:hAnsiTheme="majorBidi" w:cstheme="majorBidi"/>
          <w:sz w:val="30"/>
          <w:szCs w:val="30"/>
        </w:rPr>
        <w:t xml:space="preserve"> </w:t>
      </w:r>
      <w:r w:rsidR="008F4AA0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การนอนหลับที่ดีเป็นผลดีต่อสุขภาพ </w:t>
      </w:r>
      <w:r w:rsidR="00A26FA8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  </w:t>
      </w:r>
      <w:r w:rsidR="008F4AA0" w:rsidRPr="001535B9">
        <w:rPr>
          <w:rFonts w:asciiTheme="majorBidi" w:hAnsiTheme="majorBidi" w:cstheme="majorBidi"/>
          <w:spacing w:val="-8"/>
          <w:sz w:val="30"/>
          <w:szCs w:val="30"/>
          <w:cs/>
        </w:rPr>
        <w:t>เรา</w:t>
      </w:r>
      <w:r w:rsidR="00A26FA8" w:rsidRPr="001535B9">
        <w:rPr>
          <w:rFonts w:asciiTheme="majorBidi" w:hAnsiTheme="majorBidi" w:cstheme="majorBidi"/>
          <w:spacing w:val="-8"/>
          <w:sz w:val="30"/>
          <w:szCs w:val="30"/>
          <w:cs/>
        </w:rPr>
        <w:t>จึง</w:t>
      </w:r>
      <w:r w:rsidR="008F4AA0" w:rsidRPr="001535B9">
        <w:rPr>
          <w:rFonts w:asciiTheme="majorBidi" w:hAnsiTheme="majorBidi" w:cstheme="majorBidi"/>
          <w:spacing w:val="-8"/>
          <w:sz w:val="30"/>
          <w:szCs w:val="30"/>
          <w:cs/>
        </w:rPr>
        <w:t>ควรตระหนักและให้ความสำคัญของการนอนหลับอย่าง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เพียงพอและ</w:t>
      </w:r>
      <w:r w:rsidR="008F4AA0" w:rsidRPr="001535B9">
        <w:rPr>
          <w:rFonts w:asciiTheme="majorBidi" w:hAnsiTheme="majorBidi" w:cstheme="majorBidi"/>
          <w:spacing w:val="-8"/>
          <w:sz w:val="30"/>
          <w:szCs w:val="30"/>
          <w:cs/>
        </w:rPr>
        <w:t>มีคุณภาพ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>การนอนหลับที่ดี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ต้องคำนึงถึง 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u w:val="single"/>
          <w:cs/>
        </w:rPr>
        <w:t>1. ระยะเวลาการนอนหลับ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u w:val="single"/>
          <w:cs/>
        </w:rPr>
        <w:t>ที่เหมาะสมตามวัย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ดังนี้ 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>ทารก 0-2 เดือน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ต้องการนอน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12 – 18 ชม.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,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 ทารก 3 – 11 เดือน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ต้องการนอน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14 – 15 ชม.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,             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เด็ก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>ต้องการนอน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11 – 12 ชม.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,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วัยรุ่น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>ต้องการนอน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8 – 9 ชม.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,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ผู้ใหญ่และวัยสูงอายุ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>ต้องการนอน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7 – 8 ชม.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,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สตรีมีครรภ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์ต้องการนอน 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อย่างน้อย 8 ชม.ขึ้นไป  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และ 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u w:val="single"/>
          <w:cs/>
        </w:rPr>
        <w:t>2. คุณภาพการนอนหลับ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u w:val="single"/>
          <w:cs/>
        </w:rPr>
        <w:t>ที่ดีไม่ถูกรบกวนให้ตื่นระหว่างหลับ</w:t>
      </w:r>
      <w:r w:rsidR="003845C5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</w:t>
      </w:r>
      <w:r w:rsidR="008F4AA0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>การนอนหลับอย่าง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เพียงพอและ                           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>มีคุณภาพ จะส่งผล</w:t>
      </w:r>
      <w:r w:rsidR="0054738A" w:rsidRPr="001535B9">
        <w:rPr>
          <w:rFonts w:asciiTheme="majorBidi" w:hAnsiTheme="majorBidi" w:cstheme="majorBidi"/>
          <w:spacing w:val="-8"/>
          <w:sz w:val="30"/>
          <w:szCs w:val="30"/>
          <w:cs/>
        </w:rPr>
        <w:t>ดี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>ต่อร่างกาย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ได้แก่</w:t>
      </w:r>
      <w:r w:rsidR="003C0D54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การ</w:t>
      </w:r>
      <w:r w:rsidR="00A26FA8" w:rsidRPr="001535B9">
        <w:rPr>
          <w:rFonts w:asciiTheme="majorBidi" w:hAnsiTheme="majorBidi" w:cstheme="majorBidi"/>
          <w:spacing w:val="-8"/>
          <w:sz w:val="30"/>
          <w:szCs w:val="30"/>
          <w:cs/>
        </w:rPr>
        <w:t>สร้างภูมิคุ้มกันและควบคุมอุณหภูมิในร่างกาย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,</w:t>
      </w:r>
      <w:r w:rsidR="00A26FA8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เพิ่มการหลั่ง</w:t>
      </w:r>
      <w:r w:rsidR="00A26FA8" w:rsidRPr="001535B9">
        <w:rPr>
          <w:rFonts w:asciiTheme="majorBidi" w:hAnsiTheme="majorBidi" w:cstheme="majorBidi"/>
          <w:spacing w:val="-8"/>
          <w:sz w:val="30"/>
          <w:szCs w:val="30"/>
          <w:cs/>
        </w:rPr>
        <w:t>ของฮอร์โมนที่ช่วยในการเจริญเติบโตและซ่อมแซมเนื้อเยื่อต่างๆ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,</w:t>
      </w:r>
      <w:r w:rsidR="00A26FA8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</w:t>
      </w:r>
      <w:r w:rsidR="001C406D" w:rsidRPr="001535B9">
        <w:rPr>
          <w:rFonts w:asciiTheme="majorBidi" w:hAnsiTheme="majorBidi" w:cstheme="majorBidi"/>
          <w:spacing w:val="-8"/>
          <w:sz w:val="30"/>
          <w:szCs w:val="30"/>
          <w:cs/>
        </w:rPr>
        <w:t>ลดการหลั่งของฮอร์โมนที่เพิ่มการย่อยสลายพลังงาน เพื่อเก็บสงวนพลังงานไว้ใช้ยามจำเป็น ทำให้ร่างกายได้พักผ่อน, ช่วยให้ความทรงจำและการเรียนรู้สิ่งต่างๆได้ดีขึ้น</w:t>
      </w:r>
      <w:r w:rsidR="00A26FA8" w:rsidRPr="001535B9">
        <w:rPr>
          <w:rFonts w:asciiTheme="majorBidi" w:hAnsiTheme="majorBidi" w:cstheme="majorBidi"/>
          <w:spacing w:val="-8"/>
          <w:sz w:val="30"/>
          <w:szCs w:val="30"/>
          <w:cs/>
        </w:rPr>
        <w:t xml:space="preserve"> </w:t>
      </w:r>
    </w:p>
    <w:p w14:paraId="466B6D63" w14:textId="1B2D3DA9" w:rsidR="00230F31" w:rsidRPr="001535B9" w:rsidRDefault="003C2B11" w:rsidP="00B87223">
      <w:pPr>
        <w:spacing w:after="0" w:line="240" w:lineRule="auto"/>
        <w:jc w:val="thaiDistribute"/>
        <w:rPr>
          <w:rStyle w:val="a7"/>
          <w:rFonts w:asciiTheme="majorBidi" w:hAnsiTheme="majorBidi" w:cstheme="majorBidi"/>
          <w:b w:val="0"/>
          <w:bCs w:val="0"/>
          <w:shd w:val="clear" w:color="auto" w:fill="FFFFFF"/>
        </w:rPr>
      </w:pPr>
      <w:r w:rsidRPr="001535B9">
        <w:rPr>
          <w:rFonts w:asciiTheme="majorBidi" w:hAnsiTheme="majorBidi" w:cstheme="majorBidi"/>
          <w:b/>
          <w:bCs/>
          <w:sz w:val="30"/>
          <w:szCs w:val="30"/>
          <w:cs/>
        </w:rPr>
        <w:tab/>
      </w:r>
      <w:r w:rsidR="00053524" w:rsidRPr="001535B9">
        <w:rPr>
          <w:rFonts w:asciiTheme="majorBidi" w:hAnsiTheme="majorBidi" w:cstheme="majorBidi"/>
          <w:b/>
          <w:bCs/>
          <w:sz w:val="30"/>
          <w:szCs w:val="30"/>
          <w:cs/>
        </w:rPr>
        <w:tab/>
      </w:r>
      <w:r w:rsidR="00D01123" w:rsidRPr="001535B9">
        <w:rPr>
          <w:rFonts w:asciiTheme="majorBidi" w:hAnsiTheme="majorBidi" w:cstheme="majorBidi"/>
          <w:b/>
          <w:bCs/>
          <w:sz w:val="30"/>
          <w:szCs w:val="30"/>
          <w:cs/>
        </w:rPr>
        <w:t>นายแพทย์เอนก กนกศิลป์ ผู้อำนวยการสถาบันโรคทรวงอก กรมการแพทย์</w:t>
      </w:r>
      <w:r w:rsidR="00D01123" w:rsidRPr="001535B9">
        <w:rPr>
          <w:rFonts w:asciiTheme="majorBidi" w:hAnsiTheme="majorBidi" w:cstheme="majorBidi"/>
          <w:sz w:val="30"/>
          <w:szCs w:val="30"/>
          <w:cs/>
        </w:rPr>
        <w:t xml:space="preserve"> กล่าวเพิ่มเติมว่า </w:t>
      </w:r>
      <w:r w:rsidR="008C1C94" w:rsidRPr="001535B9">
        <w:rPr>
          <w:rFonts w:asciiTheme="majorBidi" w:hAnsiTheme="majorBidi" w:cstheme="majorBidi"/>
          <w:sz w:val="30"/>
          <w:szCs w:val="30"/>
          <w:cs/>
        </w:rPr>
        <w:t xml:space="preserve">                                      </w:t>
      </w:r>
      <w:r w:rsidR="00230F31" w:rsidRPr="001535B9">
        <w:rPr>
          <w:rFonts w:asciiTheme="majorBidi" w:hAnsiTheme="majorBidi" w:cstheme="majorBidi"/>
          <w:spacing w:val="-12"/>
          <w:sz w:val="30"/>
          <w:szCs w:val="30"/>
          <w:cs/>
        </w:rPr>
        <w:t>การนอนหลับ</w:t>
      </w:r>
      <w:r w:rsidR="001C406D" w:rsidRPr="001535B9">
        <w:rPr>
          <w:rFonts w:asciiTheme="majorBidi" w:hAnsiTheme="majorBidi" w:cstheme="majorBidi"/>
          <w:spacing w:val="-12"/>
          <w:sz w:val="30"/>
          <w:szCs w:val="30"/>
          <w:cs/>
        </w:rPr>
        <w:t>ที่ดีเป็น</w:t>
      </w:r>
      <w:r w:rsidR="00406099" w:rsidRPr="001535B9">
        <w:rPr>
          <w:rFonts w:asciiTheme="majorBidi" w:hAnsiTheme="majorBidi" w:cstheme="majorBidi"/>
          <w:spacing w:val="-12"/>
          <w:sz w:val="30"/>
          <w:szCs w:val="30"/>
          <w:cs/>
        </w:rPr>
        <w:t>สิ่งสำคัญ</w:t>
      </w:r>
      <w:r w:rsidR="00230F31" w:rsidRPr="001535B9">
        <w:rPr>
          <w:rFonts w:asciiTheme="majorBidi" w:hAnsiTheme="majorBidi" w:cstheme="majorBidi"/>
          <w:spacing w:val="-12"/>
          <w:sz w:val="30"/>
          <w:szCs w:val="30"/>
          <w:cs/>
        </w:rPr>
        <w:t>ต่อสุขภาพร่างกายและจิตใจ หากเรานอนหลับพักผ่อนไม่เพียงพอจะส่งผลกระทบ</w:t>
      </w:r>
      <w:r w:rsidR="00642F49" w:rsidRPr="001535B9">
        <w:rPr>
          <w:rFonts w:asciiTheme="majorBidi" w:hAnsiTheme="majorBidi" w:cstheme="majorBidi"/>
          <w:spacing w:val="-12"/>
          <w:sz w:val="30"/>
          <w:szCs w:val="30"/>
          <w:cs/>
        </w:rPr>
        <w:t>ดังนี้</w:t>
      </w:r>
      <w:r w:rsidR="00642F49" w:rsidRPr="001535B9">
        <w:rPr>
          <w:rFonts w:asciiTheme="majorBidi" w:hAnsiTheme="majorBidi" w:cstheme="majorBidi"/>
          <w:b/>
          <w:bCs/>
          <w:spacing w:val="-12"/>
          <w:sz w:val="30"/>
          <w:szCs w:val="30"/>
          <w:cs/>
        </w:rPr>
        <w:t xml:space="preserve"> </w:t>
      </w:r>
      <w:r w:rsidR="00406099" w:rsidRPr="001535B9">
        <w:rPr>
          <w:rFonts w:asciiTheme="majorBidi" w:hAnsiTheme="majorBidi" w:cstheme="majorBidi"/>
          <w:spacing w:val="-12"/>
          <w:sz w:val="30"/>
          <w:szCs w:val="30"/>
          <w:u w:val="single"/>
          <w:cs/>
        </w:rPr>
        <w:t xml:space="preserve">1. </w:t>
      </w:r>
      <w:r w:rsidR="00642F49" w:rsidRPr="001535B9">
        <w:rPr>
          <w:rFonts w:asciiTheme="majorBidi" w:hAnsiTheme="majorBidi" w:cstheme="majorBidi"/>
          <w:spacing w:val="-12"/>
          <w:sz w:val="30"/>
          <w:szCs w:val="30"/>
          <w:u w:val="single"/>
          <w:cs/>
        </w:rPr>
        <w:t>ผลกระทบ</w:t>
      </w:r>
      <w:r w:rsidR="00230F31" w:rsidRPr="001535B9">
        <w:rPr>
          <w:rFonts w:asciiTheme="majorBidi" w:hAnsiTheme="majorBidi" w:cstheme="majorBidi"/>
          <w:spacing w:val="-12"/>
          <w:sz w:val="30"/>
          <w:szCs w:val="30"/>
          <w:u w:val="single"/>
          <w:cs/>
        </w:rPr>
        <w:t>ระยะสั้น</w:t>
      </w:r>
      <w:r w:rsidR="00230F31" w:rsidRPr="001535B9">
        <w:rPr>
          <w:rFonts w:asciiTheme="majorBidi" w:hAnsiTheme="majorBidi" w:cstheme="majorBidi"/>
          <w:spacing w:val="-12"/>
          <w:sz w:val="30"/>
          <w:szCs w:val="30"/>
          <w:cs/>
        </w:rPr>
        <w:t xml:space="preserve"> </w:t>
      </w:r>
      <w:r w:rsidR="00406099" w:rsidRPr="001535B9">
        <w:rPr>
          <w:rFonts w:asciiTheme="majorBidi" w:hAnsiTheme="majorBidi" w:cstheme="majorBidi"/>
          <w:spacing w:val="-12"/>
          <w:sz w:val="30"/>
          <w:szCs w:val="30"/>
          <w:cs/>
        </w:rPr>
        <w:t>ได้แก่</w:t>
      </w:r>
      <w:r w:rsidR="00230F31" w:rsidRPr="001535B9">
        <w:rPr>
          <w:rFonts w:asciiTheme="majorBidi" w:hAnsiTheme="majorBidi" w:cstheme="majorBidi"/>
          <w:spacing w:val="-12"/>
          <w:sz w:val="30"/>
          <w:szCs w:val="30"/>
          <w:cs/>
        </w:rPr>
        <w:t xml:space="preserve"> มีอาการง่วงนอนระหว่างวัน อารมณ์แปรปรวน มีการตอบสนองต่อสิ่งเร้าภายนอกช้าลง มีอาการวูบหลับใน มีโอกาสเกิดอันตรายจากการขับรถหรือการทำงานที่ใช้ความระมัดระวังสูง มีความผิดพลาดในการตัดสินใจ สมาธิความจำไม่ดี</w:t>
      </w:r>
      <w:r w:rsidR="00642F49" w:rsidRPr="001535B9">
        <w:rPr>
          <w:rFonts w:asciiTheme="majorBidi" w:hAnsiTheme="majorBidi" w:cstheme="majorBidi"/>
          <w:spacing w:val="-12"/>
          <w:sz w:val="30"/>
          <w:szCs w:val="30"/>
          <w:cs/>
        </w:rPr>
        <w:t xml:space="preserve">ส่งผลต่อการเรียน การทำงานในแต่ละวัน  </w:t>
      </w:r>
      <w:r w:rsidR="00406099" w:rsidRPr="001535B9">
        <w:rPr>
          <w:rFonts w:asciiTheme="majorBidi" w:hAnsiTheme="majorBidi" w:cstheme="majorBidi"/>
          <w:spacing w:val="-12"/>
          <w:sz w:val="30"/>
          <w:szCs w:val="30"/>
          <w:cs/>
        </w:rPr>
        <w:t xml:space="preserve">และ </w:t>
      </w:r>
      <w:r w:rsidR="00406099" w:rsidRPr="001535B9">
        <w:rPr>
          <w:rFonts w:asciiTheme="majorBidi" w:hAnsiTheme="majorBidi" w:cstheme="majorBidi"/>
          <w:spacing w:val="-12"/>
          <w:sz w:val="30"/>
          <w:szCs w:val="30"/>
          <w:u w:val="single"/>
          <w:cs/>
        </w:rPr>
        <w:t xml:space="preserve">2. </w:t>
      </w:r>
      <w:r w:rsidR="00642F49" w:rsidRPr="001535B9">
        <w:rPr>
          <w:rFonts w:asciiTheme="majorBidi" w:hAnsiTheme="majorBidi" w:cstheme="majorBidi"/>
          <w:spacing w:val="-12"/>
          <w:sz w:val="30"/>
          <w:szCs w:val="30"/>
          <w:u w:val="single"/>
          <w:cs/>
        </w:rPr>
        <w:t>ผลกระทบระยะยาว</w:t>
      </w:r>
      <w:r w:rsidR="00642F49" w:rsidRPr="001535B9">
        <w:rPr>
          <w:rFonts w:asciiTheme="majorBidi" w:hAnsiTheme="majorBidi" w:cstheme="majorBidi"/>
          <w:spacing w:val="-12"/>
          <w:sz w:val="30"/>
          <w:szCs w:val="30"/>
          <w:cs/>
        </w:rPr>
        <w:t xml:space="preserve">  </w:t>
      </w:r>
      <w:r w:rsidR="00406099" w:rsidRPr="001535B9">
        <w:rPr>
          <w:rFonts w:asciiTheme="majorBidi" w:hAnsiTheme="majorBidi" w:cstheme="majorBidi"/>
          <w:spacing w:val="-12"/>
          <w:sz w:val="30"/>
          <w:szCs w:val="30"/>
          <w:cs/>
        </w:rPr>
        <w:t>จะ</w:t>
      </w:r>
      <w:r w:rsidR="00642F49" w:rsidRPr="001535B9">
        <w:rPr>
          <w:rFonts w:asciiTheme="majorBidi" w:hAnsiTheme="majorBidi" w:cstheme="majorBidi"/>
          <w:spacing w:val="-12"/>
          <w:sz w:val="30"/>
          <w:szCs w:val="30"/>
          <w:cs/>
        </w:rPr>
        <w:t xml:space="preserve">เกิดภาวะเจ็บป่วยง่าย โรคประจำตัวที่เป็นอยู่อาจกำเริบหรือควบคุมได้ยาก  </w:t>
      </w:r>
      <w:r w:rsidR="00FB56F3" w:rsidRPr="001535B9">
        <w:rPr>
          <w:rFonts w:asciiTheme="majorBidi" w:hAnsiTheme="majorBidi" w:cstheme="majorBidi"/>
          <w:shd w:val="clear" w:color="auto" w:fill="FFFFFF"/>
          <w:cs/>
        </w:rPr>
        <w:t>ดังนั้น</w:t>
      </w:r>
      <w:r w:rsidR="00406099" w:rsidRPr="001535B9">
        <w:rPr>
          <w:rFonts w:asciiTheme="majorBidi" w:hAnsiTheme="majorBidi" w:cstheme="majorBidi"/>
          <w:shd w:val="clear" w:color="auto" w:fill="FFFFFF"/>
          <w:cs/>
        </w:rPr>
        <w:t>การนอนหลับให้</w:t>
      </w:r>
      <w:r w:rsidR="00FC76E5" w:rsidRPr="001535B9">
        <w:rPr>
          <w:rFonts w:asciiTheme="majorBidi" w:hAnsiTheme="majorBidi" w:cstheme="majorBidi"/>
          <w:shd w:val="clear" w:color="auto" w:fill="FFFFFF"/>
          <w:cs/>
        </w:rPr>
        <w:t>มีสุขภาพที่ดี</w:t>
      </w:r>
      <w:r w:rsidR="00FB56F3" w:rsidRPr="001535B9">
        <w:rPr>
          <w:rStyle w:val="a7"/>
          <w:rFonts w:asciiTheme="majorBidi" w:hAnsiTheme="majorBidi" w:cstheme="majorBidi"/>
          <w:shd w:val="clear" w:color="auto" w:fill="FFFFFF"/>
          <w:cs/>
        </w:rPr>
        <w:t xml:space="preserve"> เราจึงควรปฏิบัติตามคำแนะนำเพื่อสุขอนามัยที่ดีในการนอนหลับ </w:t>
      </w:r>
      <w:r w:rsidR="00FB56F3" w:rsidRPr="001535B9">
        <w:rPr>
          <w:rFonts w:asciiTheme="majorBidi" w:eastAsia="Angsana New" w:hAnsiTheme="majorBidi" w:cstheme="majorBidi"/>
          <w:sz w:val="32"/>
          <w:szCs w:val="32"/>
        </w:rPr>
        <w:t xml:space="preserve">(good sleep hygiene) </w:t>
      </w:r>
      <w:r w:rsidR="00FB56F3" w:rsidRPr="001535B9">
        <w:rPr>
          <w:rStyle w:val="a7"/>
          <w:rFonts w:asciiTheme="majorBidi" w:hAnsiTheme="majorBidi" w:cstheme="majorBidi"/>
          <w:shd w:val="clear" w:color="auto" w:fill="FFFFFF"/>
          <w:cs/>
        </w:rPr>
        <w:t xml:space="preserve">10 ข้อ </w:t>
      </w:r>
      <w:r w:rsidR="00FB56F3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ได้แก่ 1.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ควรเข้านอนและตื่นนอนให้ตรงเวลาทุกวัน ทั้งวันทำงานและวันหยุด รวมทั้งควรนอนหลับในระยะเวลาที่เหมาะสมกับช่วงอายุ </w:t>
      </w:r>
      <w:r w:rsidR="00FB56F3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2.ไม่แนะนำให้นอนงีบกลางวันนานเกินกว่า 30 นาที และไม่งีบหลับหลังบ่าย 3 โมง (เฉพาะในผู้ใหญ่ ส่วนเด็กอายุน้อยกว่า 6 ปี ควรนอนกลางวันตามปกติ) 3.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หลีกเลี่ยงอาหารมื้อหนักและเครื่องดื่มที่มีส่วนผสมคาเฟอีนอย่างน้อย 4 ชั่วโมงก่อนนอน</w:t>
      </w:r>
      <w:r w:rsidR="00FB56F3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 </w:t>
      </w:r>
      <w:r w:rsidR="00FC76E5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                </w:t>
      </w:r>
      <w:r w:rsidR="00FB56F3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4.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หลีกเลี่ยงการดื่มแอลกอฮอล์ และสูบบุหรี่อย่างน้อย 4 ชั่วโมงก่อนนอน </w:t>
      </w:r>
      <w:r w:rsidR="00FB56F3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5. 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ควรผ่อนคลาย เพื่อลด</w:t>
      </w:r>
      <w:r w:rsidR="00FC76E5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ความ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วิตกกังวล</w:t>
      </w:r>
      <w:r w:rsidR="00FC76E5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ก่อนนอน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 </w:t>
      </w:r>
      <w:r w:rsidR="00FC76E5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                          </w:t>
      </w:r>
      <w:r w:rsidR="00FB56F3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6.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ควรออกกำลังกายอย่างสม่ำเสมอ </w:t>
      </w:r>
      <w:r w:rsidR="00FC76E5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โดย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หลีกเลี่ยง</w:t>
      </w:r>
      <w:r w:rsidR="00FC76E5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การ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ออกกำลังกายที่ใกล้เวลานอนอย่างน้อย 2 ชั่วโมงก่อนนอน </w:t>
      </w:r>
      <w:r w:rsidR="00FB56F3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7.</w:t>
      </w:r>
      <w:r w:rsidR="00BA3DDA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 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รับแสงแดดให้เพียงพอในตอนเช้าอย่างน้อย 30 นาทีทุกวัน หลีกเลี่ยงแสงสว่างตอนกลางคืน </w:t>
      </w:r>
      <w:r w:rsidR="00BA3DDA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8.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ควรใช้เตียงนอนเพื่อการนอนเท่านั้น</w:t>
      </w:r>
      <w:r w:rsidR="009A084D">
        <w:rPr>
          <w:rStyle w:val="a7"/>
          <w:rFonts w:asciiTheme="majorBidi" w:hAnsiTheme="majorBidi" w:cstheme="majorBidi" w:hint="cs"/>
          <w:b w:val="0"/>
          <w:bCs w:val="0"/>
          <w:shd w:val="clear" w:color="auto" w:fill="FFFFFF"/>
          <w:cs/>
        </w:rPr>
        <w:t xml:space="preserve">                                        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 </w:t>
      </w:r>
      <w:r w:rsidR="00BA3DDA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9.</w:t>
      </w:r>
      <w:r w:rsidR="00CE08CC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ห้องนอนและเตียงนอนควรมีอุณหภูมิที่เหมาะสมเย็นสบาย ระบายอากาศดี ไม่ควรมีแสงเล็ดลอดเข้ามาและไม่ควรมีเสียงดัง </w:t>
      </w:r>
      <w:r w:rsidR="009A084D">
        <w:rPr>
          <w:rStyle w:val="a7"/>
          <w:rFonts w:asciiTheme="majorBidi" w:hAnsiTheme="majorBidi" w:cstheme="majorBidi" w:hint="cs"/>
          <w:b w:val="0"/>
          <w:bCs w:val="0"/>
          <w:shd w:val="clear" w:color="auto" w:fill="FFFFFF"/>
          <w:cs/>
        </w:rPr>
        <w:t xml:space="preserve">                       </w:t>
      </w:r>
      <w:r w:rsidR="00BA3DDA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10.หากขึ้นเตียงนอนแล้วนอนไม่หลับภายใน 30 นาที ควรลุกจากที่นอน ไปทำกิจกรรมผ่อนคลายอื่น</w:t>
      </w:r>
      <w:r w:rsidR="00FC76E5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 xml:space="preserve"> </w:t>
      </w:r>
      <w:r w:rsidR="00BA3DDA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และเมื่อรู้ส</w:t>
      </w:r>
      <w:r w:rsidR="008F7520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ึ</w:t>
      </w:r>
      <w:r w:rsidR="00BA3DDA" w:rsidRPr="001535B9">
        <w:rPr>
          <w:rStyle w:val="a7"/>
          <w:rFonts w:asciiTheme="majorBidi" w:hAnsiTheme="majorBidi" w:cstheme="majorBidi"/>
          <w:b w:val="0"/>
          <w:bCs w:val="0"/>
          <w:shd w:val="clear" w:color="auto" w:fill="FFFFFF"/>
          <w:cs/>
        </w:rPr>
        <w:t>กง่วงจัดค่อยกลับมานอนใหม่อีกครั้ง</w:t>
      </w:r>
    </w:p>
    <w:p w14:paraId="2B0E01CD" w14:textId="12D5C60E" w:rsidR="00D01123" w:rsidRDefault="00D01123" w:rsidP="00CE08C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sz w:val="32"/>
          <w:szCs w:val="32"/>
        </w:rPr>
      </w:pPr>
      <w:r w:rsidRPr="001535B9">
        <w:rPr>
          <w:rFonts w:asciiTheme="majorBidi" w:hAnsiTheme="majorBidi" w:cstheme="majorBidi"/>
          <w:sz w:val="32"/>
          <w:szCs w:val="32"/>
          <w:cs/>
        </w:rPr>
        <w:t>********************************************</w:t>
      </w:r>
    </w:p>
    <w:p w14:paraId="2E1BCEF2" w14:textId="065F8E49" w:rsidR="002E5E0B" w:rsidRPr="001535B9" w:rsidRDefault="002E5E0B" w:rsidP="00CE08CC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#</w:t>
      </w:r>
      <w:r w:rsidR="00275819">
        <w:rPr>
          <w:rFonts w:asciiTheme="majorBidi" w:hAnsiTheme="majorBidi" w:cstheme="majorBidi" w:hint="cs"/>
          <w:sz w:val="32"/>
          <w:szCs w:val="32"/>
          <w:cs/>
        </w:rPr>
        <w:t>นอนหลับดี</w:t>
      </w:r>
      <w:r w:rsidR="00275819">
        <w:rPr>
          <w:rFonts w:asciiTheme="majorBidi" w:hAnsiTheme="majorBidi" w:cstheme="majorBidi"/>
          <w:sz w:val="32"/>
          <w:szCs w:val="32"/>
        </w:rPr>
        <w:t xml:space="preserve"> #</w:t>
      </w:r>
      <w:r w:rsidR="00E451F5">
        <w:rPr>
          <w:rFonts w:asciiTheme="majorBidi" w:hAnsiTheme="majorBidi" w:cstheme="majorBidi" w:hint="cs"/>
          <w:sz w:val="32"/>
          <w:szCs w:val="32"/>
          <w:cs/>
        </w:rPr>
        <w:t>สุขภาพดี</w:t>
      </w:r>
      <w:r w:rsidR="00E451F5">
        <w:rPr>
          <w:rFonts w:asciiTheme="majorBidi" w:hAnsiTheme="majorBidi" w:cstheme="majorBidi"/>
          <w:sz w:val="32"/>
          <w:szCs w:val="32"/>
        </w:rPr>
        <w:t xml:space="preserve"> #</w:t>
      </w:r>
      <w:r w:rsidR="00E451F5">
        <w:rPr>
          <w:rFonts w:asciiTheme="majorBidi" w:hAnsiTheme="majorBidi" w:cstheme="majorBidi" w:hint="cs"/>
          <w:sz w:val="32"/>
          <w:szCs w:val="32"/>
          <w:cs/>
        </w:rPr>
        <w:t>สถาบันโรคทรวงอก</w:t>
      </w:r>
      <w:r w:rsidR="00E451F5">
        <w:rPr>
          <w:rFonts w:asciiTheme="majorBidi" w:hAnsiTheme="majorBidi" w:cstheme="majorBidi"/>
          <w:sz w:val="32"/>
          <w:szCs w:val="32"/>
        </w:rPr>
        <w:t xml:space="preserve"> #</w:t>
      </w:r>
      <w:r w:rsidR="00E451F5">
        <w:rPr>
          <w:rFonts w:asciiTheme="majorBidi" w:hAnsiTheme="majorBidi" w:cstheme="majorBidi" w:hint="cs"/>
          <w:sz w:val="32"/>
          <w:szCs w:val="32"/>
          <w:cs/>
        </w:rPr>
        <w:t>กรมการแพทย์</w:t>
      </w:r>
    </w:p>
    <w:p w14:paraId="56FE6F3B" w14:textId="04739034" w:rsidR="001535B9" w:rsidRPr="001535B9" w:rsidRDefault="001535B9" w:rsidP="001535B9">
      <w:pPr>
        <w:spacing w:after="0" w:line="240" w:lineRule="auto"/>
        <w:ind w:left="-709" w:firstLine="851"/>
        <w:jc w:val="right"/>
        <w:rPr>
          <w:rFonts w:asciiTheme="majorBidi" w:hAnsiTheme="majorBidi" w:cstheme="majorBidi"/>
          <w:sz w:val="28"/>
        </w:rPr>
      </w:pPr>
      <w:r w:rsidRPr="001535B9">
        <w:rPr>
          <w:rFonts w:asciiTheme="majorBidi" w:hAnsiTheme="majorBidi" w:cstheme="majorBidi"/>
          <w:sz w:val="28"/>
          <w:cs/>
        </w:rPr>
        <w:t>ขอขอบคุณ</w:t>
      </w:r>
    </w:p>
    <w:p w14:paraId="606FC333" w14:textId="788148E1" w:rsidR="001535B9" w:rsidRPr="001535B9" w:rsidRDefault="002E5E0B" w:rsidP="001535B9">
      <w:pPr>
        <w:spacing w:after="0" w:line="240" w:lineRule="auto"/>
        <w:ind w:left="-709" w:firstLine="851"/>
        <w:jc w:val="right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t>17</w:t>
      </w:r>
      <w:r>
        <w:rPr>
          <w:rFonts w:asciiTheme="majorBidi" w:hAnsiTheme="majorBidi" w:cstheme="majorBidi"/>
          <w:sz w:val="28"/>
        </w:rPr>
        <w:t xml:space="preserve"> </w:t>
      </w:r>
      <w:r w:rsidR="001535B9" w:rsidRPr="001535B9">
        <w:rPr>
          <w:rFonts w:asciiTheme="majorBidi" w:hAnsiTheme="majorBidi" w:cstheme="majorBidi"/>
          <w:sz w:val="28"/>
          <w:cs/>
        </w:rPr>
        <w:t>มีนาคม 2566</w:t>
      </w:r>
    </w:p>
    <w:sectPr w:rsidR="001535B9" w:rsidRPr="001535B9" w:rsidSect="002C7A00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04E"/>
    <w:multiLevelType w:val="multilevel"/>
    <w:tmpl w:val="A8A4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532DC"/>
    <w:multiLevelType w:val="multilevel"/>
    <w:tmpl w:val="CAEE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22B0E"/>
    <w:multiLevelType w:val="multilevel"/>
    <w:tmpl w:val="EF4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A222B"/>
    <w:multiLevelType w:val="multilevel"/>
    <w:tmpl w:val="154E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1061CC"/>
    <w:multiLevelType w:val="multilevel"/>
    <w:tmpl w:val="30B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741190">
    <w:abstractNumId w:val="1"/>
  </w:num>
  <w:num w:numId="2" w16cid:durableId="7291579">
    <w:abstractNumId w:val="4"/>
  </w:num>
  <w:num w:numId="3" w16cid:durableId="756560747">
    <w:abstractNumId w:val="0"/>
  </w:num>
  <w:num w:numId="4" w16cid:durableId="1383796132">
    <w:abstractNumId w:val="3"/>
  </w:num>
  <w:num w:numId="5" w16cid:durableId="108252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1064B"/>
    <w:rsid w:val="00013E47"/>
    <w:rsid w:val="00014262"/>
    <w:rsid w:val="0002731D"/>
    <w:rsid w:val="00053524"/>
    <w:rsid w:val="00062F9A"/>
    <w:rsid w:val="00066E68"/>
    <w:rsid w:val="00077065"/>
    <w:rsid w:val="00084AE9"/>
    <w:rsid w:val="0008782A"/>
    <w:rsid w:val="000912D4"/>
    <w:rsid w:val="0009357F"/>
    <w:rsid w:val="0009734F"/>
    <w:rsid w:val="000A313A"/>
    <w:rsid w:val="000A779A"/>
    <w:rsid w:val="000B5B13"/>
    <w:rsid w:val="000F1AFF"/>
    <w:rsid w:val="000F7B26"/>
    <w:rsid w:val="00103249"/>
    <w:rsid w:val="00104EEC"/>
    <w:rsid w:val="0012436C"/>
    <w:rsid w:val="00140A43"/>
    <w:rsid w:val="00142A71"/>
    <w:rsid w:val="001535B9"/>
    <w:rsid w:val="00180DC5"/>
    <w:rsid w:val="001A04C9"/>
    <w:rsid w:val="001A26E1"/>
    <w:rsid w:val="001A611D"/>
    <w:rsid w:val="001C406D"/>
    <w:rsid w:val="001E0FBF"/>
    <w:rsid w:val="001F0E6D"/>
    <w:rsid w:val="002150D2"/>
    <w:rsid w:val="00215983"/>
    <w:rsid w:val="00223F90"/>
    <w:rsid w:val="00230F31"/>
    <w:rsid w:val="00243065"/>
    <w:rsid w:val="00250DBA"/>
    <w:rsid w:val="00262CF5"/>
    <w:rsid w:val="00275819"/>
    <w:rsid w:val="002760AE"/>
    <w:rsid w:val="0028288B"/>
    <w:rsid w:val="00290962"/>
    <w:rsid w:val="0029706C"/>
    <w:rsid w:val="002A4318"/>
    <w:rsid w:val="002A4365"/>
    <w:rsid w:val="002B216F"/>
    <w:rsid w:val="002B4FFB"/>
    <w:rsid w:val="002C35A8"/>
    <w:rsid w:val="002C3607"/>
    <w:rsid w:val="002C7A00"/>
    <w:rsid w:val="002E5E0B"/>
    <w:rsid w:val="002E6001"/>
    <w:rsid w:val="002F3A5F"/>
    <w:rsid w:val="003120DC"/>
    <w:rsid w:val="00321131"/>
    <w:rsid w:val="00322A2E"/>
    <w:rsid w:val="00361C22"/>
    <w:rsid w:val="00366492"/>
    <w:rsid w:val="00374A71"/>
    <w:rsid w:val="003810A4"/>
    <w:rsid w:val="003845C5"/>
    <w:rsid w:val="003862CA"/>
    <w:rsid w:val="003941C5"/>
    <w:rsid w:val="00396D09"/>
    <w:rsid w:val="003C0D54"/>
    <w:rsid w:val="003C2B11"/>
    <w:rsid w:val="003D104D"/>
    <w:rsid w:val="003E63C3"/>
    <w:rsid w:val="003F11F8"/>
    <w:rsid w:val="003F1B83"/>
    <w:rsid w:val="0040109F"/>
    <w:rsid w:val="00405CFB"/>
    <w:rsid w:val="00406099"/>
    <w:rsid w:val="004245E9"/>
    <w:rsid w:val="00425A76"/>
    <w:rsid w:val="0043356B"/>
    <w:rsid w:val="004571E5"/>
    <w:rsid w:val="00462691"/>
    <w:rsid w:val="0047172F"/>
    <w:rsid w:val="0048209C"/>
    <w:rsid w:val="00496ECE"/>
    <w:rsid w:val="00497564"/>
    <w:rsid w:val="004B451B"/>
    <w:rsid w:val="004B6F1D"/>
    <w:rsid w:val="004E3A7E"/>
    <w:rsid w:val="004F77D6"/>
    <w:rsid w:val="00501103"/>
    <w:rsid w:val="005029CC"/>
    <w:rsid w:val="00522C1B"/>
    <w:rsid w:val="0054738A"/>
    <w:rsid w:val="005520EC"/>
    <w:rsid w:val="005523EB"/>
    <w:rsid w:val="005572DC"/>
    <w:rsid w:val="00562082"/>
    <w:rsid w:val="005628F3"/>
    <w:rsid w:val="00567F60"/>
    <w:rsid w:val="005720C8"/>
    <w:rsid w:val="005812B0"/>
    <w:rsid w:val="0058607C"/>
    <w:rsid w:val="005A04AF"/>
    <w:rsid w:val="005A1DAF"/>
    <w:rsid w:val="005B1775"/>
    <w:rsid w:val="005D1F26"/>
    <w:rsid w:val="005D3BE9"/>
    <w:rsid w:val="005D3E90"/>
    <w:rsid w:val="005E3A62"/>
    <w:rsid w:val="005E5F49"/>
    <w:rsid w:val="005E7E31"/>
    <w:rsid w:val="005F1B53"/>
    <w:rsid w:val="00604C3C"/>
    <w:rsid w:val="00611558"/>
    <w:rsid w:val="00614A5F"/>
    <w:rsid w:val="00622B5B"/>
    <w:rsid w:val="0062368A"/>
    <w:rsid w:val="00642F49"/>
    <w:rsid w:val="00654A24"/>
    <w:rsid w:val="006678D2"/>
    <w:rsid w:val="00686ABC"/>
    <w:rsid w:val="00697F48"/>
    <w:rsid w:val="006B2A7D"/>
    <w:rsid w:val="006C6DB6"/>
    <w:rsid w:val="006C74F6"/>
    <w:rsid w:val="006D45B0"/>
    <w:rsid w:val="006D66A9"/>
    <w:rsid w:val="006F0FDE"/>
    <w:rsid w:val="006F2EA1"/>
    <w:rsid w:val="006F7DE3"/>
    <w:rsid w:val="00714F9D"/>
    <w:rsid w:val="00727205"/>
    <w:rsid w:val="00732773"/>
    <w:rsid w:val="00737010"/>
    <w:rsid w:val="00744672"/>
    <w:rsid w:val="00745395"/>
    <w:rsid w:val="00755A77"/>
    <w:rsid w:val="007670FD"/>
    <w:rsid w:val="007A7324"/>
    <w:rsid w:val="007A75FB"/>
    <w:rsid w:val="007B0054"/>
    <w:rsid w:val="007C6EC9"/>
    <w:rsid w:val="007D6436"/>
    <w:rsid w:val="007E4519"/>
    <w:rsid w:val="00800E44"/>
    <w:rsid w:val="00810FA0"/>
    <w:rsid w:val="00814728"/>
    <w:rsid w:val="00820536"/>
    <w:rsid w:val="00852ED2"/>
    <w:rsid w:val="00870D2C"/>
    <w:rsid w:val="00872A9B"/>
    <w:rsid w:val="00873A9B"/>
    <w:rsid w:val="008C1C94"/>
    <w:rsid w:val="008C2744"/>
    <w:rsid w:val="008D594E"/>
    <w:rsid w:val="008D7AE7"/>
    <w:rsid w:val="008E61E6"/>
    <w:rsid w:val="008E7DD3"/>
    <w:rsid w:val="008F4AA0"/>
    <w:rsid w:val="008F638D"/>
    <w:rsid w:val="008F6628"/>
    <w:rsid w:val="008F7520"/>
    <w:rsid w:val="00900E64"/>
    <w:rsid w:val="00916BD1"/>
    <w:rsid w:val="00955B8F"/>
    <w:rsid w:val="00964EF5"/>
    <w:rsid w:val="00973068"/>
    <w:rsid w:val="00974521"/>
    <w:rsid w:val="00984282"/>
    <w:rsid w:val="00984311"/>
    <w:rsid w:val="009931B8"/>
    <w:rsid w:val="009A084D"/>
    <w:rsid w:val="009A4EB9"/>
    <w:rsid w:val="009B4FD9"/>
    <w:rsid w:val="009B7EE1"/>
    <w:rsid w:val="009D2638"/>
    <w:rsid w:val="00A148DA"/>
    <w:rsid w:val="00A26CF2"/>
    <w:rsid w:val="00A26FA8"/>
    <w:rsid w:val="00A40D24"/>
    <w:rsid w:val="00A4468A"/>
    <w:rsid w:val="00A64BC3"/>
    <w:rsid w:val="00A740FF"/>
    <w:rsid w:val="00A75C99"/>
    <w:rsid w:val="00A82402"/>
    <w:rsid w:val="00A83120"/>
    <w:rsid w:val="00A9164F"/>
    <w:rsid w:val="00A92751"/>
    <w:rsid w:val="00A945B5"/>
    <w:rsid w:val="00AB11A0"/>
    <w:rsid w:val="00AD5DC1"/>
    <w:rsid w:val="00AF130E"/>
    <w:rsid w:val="00B01433"/>
    <w:rsid w:val="00B02249"/>
    <w:rsid w:val="00B12AF3"/>
    <w:rsid w:val="00B367F7"/>
    <w:rsid w:val="00B42BEC"/>
    <w:rsid w:val="00B50738"/>
    <w:rsid w:val="00B553A2"/>
    <w:rsid w:val="00B738D4"/>
    <w:rsid w:val="00B87223"/>
    <w:rsid w:val="00B94347"/>
    <w:rsid w:val="00BA1E41"/>
    <w:rsid w:val="00BA3DDA"/>
    <w:rsid w:val="00BD6922"/>
    <w:rsid w:val="00C02189"/>
    <w:rsid w:val="00C331C0"/>
    <w:rsid w:val="00C35294"/>
    <w:rsid w:val="00C608D9"/>
    <w:rsid w:val="00C661C9"/>
    <w:rsid w:val="00C72767"/>
    <w:rsid w:val="00C74A53"/>
    <w:rsid w:val="00C85DCA"/>
    <w:rsid w:val="00C95FF0"/>
    <w:rsid w:val="00CA1FB8"/>
    <w:rsid w:val="00CA4E12"/>
    <w:rsid w:val="00CC035A"/>
    <w:rsid w:val="00CE0358"/>
    <w:rsid w:val="00CE08CC"/>
    <w:rsid w:val="00CE6CB4"/>
    <w:rsid w:val="00CF7519"/>
    <w:rsid w:val="00D01123"/>
    <w:rsid w:val="00D01E56"/>
    <w:rsid w:val="00D03E8F"/>
    <w:rsid w:val="00D12A47"/>
    <w:rsid w:val="00D130B4"/>
    <w:rsid w:val="00D34EAA"/>
    <w:rsid w:val="00D4285E"/>
    <w:rsid w:val="00D42F19"/>
    <w:rsid w:val="00D462C1"/>
    <w:rsid w:val="00D46507"/>
    <w:rsid w:val="00D4765B"/>
    <w:rsid w:val="00D54695"/>
    <w:rsid w:val="00D61CEE"/>
    <w:rsid w:val="00D7448B"/>
    <w:rsid w:val="00D772C7"/>
    <w:rsid w:val="00D8655C"/>
    <w:rsid w:val="00D907AF"/>
    <w:rsid w:val="00D961A7"/>
    <w:rsid w:val="00D96915"/>
    <w:rsid w:val="00D97EA3"/>
    <w:rsid w:val="00DA47DA"/>
    <w:rsid w:val="00DC0A87"/>
    <w:rsid w:val="00DE3A9C"/>
    <w:rsid w:val="00DE757C"/>
    <w:rsid w:val="00DF5961"/>
    <w:rsid w:val="00E00E1A"/>
    <w:rsid w:val="00E33D1C"/>
    <w:rsid w:val="00E451F5"/>
    <w:rsid w:val="00E554D8"/>
    <w:rsid w:val="00E60AA9"/>
    <w:rsid w:val="00E72A25"/>
    <w:rsid w:val="00E975C7"/>
    <w:rsid w:val="00EC75F8"/>
    <w:rsid w:val="00ED1E7F"/>
    <w:rsid w:val="00ED49FD"/>
    <w:rsid w:val="00EF676C"/>
    <w:rsid w:val="00F2443C"/>
    <w:rsid w:val="00F375C0"/>
    <w:rsid w:val="00F3766D"/>
    <w:rsid w:val="00F52A18"/>
    <w:rsid w:val="00F73912"/>
    <w:rsid w:val="00F846DC"/>
    <w:rsid w:val="00FA101B"/>
    <w:rsid w:val="00FA16FC"/>
    <w:rsid w:val="00FA7727"/>
    <w:rsid w:val="00FB56F3"/>
    <w:rsid w:val="00FC2521"/>
    <w:rsid w:val="00FC76E5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D1A8"/>
  <w15:docId w15:val="{0029EC22-7E29-4EF9-8113-82C0493E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A4468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457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0111-8C03-42E9-BAA5-B101DCD1C3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2023-03-10T02:14:00Z</cp:lastPrinted>
  <dcterms:created xsi:type="dcterms:W3CDTF">2023-03-17T01:46:00Z</dcterms:created>
  <dcterms:modified xsi:type="dcterms:W3CDTF">2023-03-17T01:46:00Z</dcterms:modified>
</cp:coreProperties>
</file>